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Spec="center" w:tblpY="342"/>
        <w:tblOverlap w:val="never"/>
        <w:tblW w:w="10065" w:type="dxa"/>
        <w:jc w:val="center"/>
        <w:tblLayout w:type="fixed"/>
        <w:tblLook w:val="0000" w:firstRow="0" w:lastRow="0" w:firstColumn="0" w:lastColumn="0" w:noHBand="0" w:noVBand="0"/>
      </w:tblPr>
      <w:tblGrid>
        <w:gridCol w:w="3092"/>
        <w:gridCol w:w="2579"/>
        <w:gridCol w:w="561"/>
        <w:gridCol w:w="248"/>
        <w:gridCol w:w="1034"/>
        <w:gridCol w:w="425"/>
        <w:gridCol w:w="141"/>
        <w:gridCol w:w="1985"/>
      </w:tblGrid>
      <w:tr w:rsidR="00BF38B9" w14:paraId="2695083A" w14:textId="77777777" w:rsidTr="005935A7">
        <w:trPr>
          <w:trHeight w:val="540"/>
          <w:jc w:val="center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50561D" w14:textId="77777777" w:rsidR="00BF38B9" w:rsidRDefault="00BF38B9" w:rsidP="005935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附件：</w:t>
            </w:r>
          </w:p>
        </w:tc>
        <w:tc>
          <w:tcPr>
            <w:tcW w:w="33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0444FE" w14:textId="77777777" w:rsidR="00BF38B9" w:rsidRDefault="00BF38B9" w:rsidP="005935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D78F6C" w14:textId="77777777" w:rsidR="00BF38B9" w:rsidRDefault="00BF38B9" w:rsidP="005935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A6298D" w14:textId="77777777" w:rsidR="00BF38B9" w:rsidRDefault="00BF38B9" w:rsidP="005935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BF38B9" w14:paraId="70C8998A" w14:textId="77777777" w:rsidTr="005935A7">
        <w:trPr>
          <w:trHeight w:val="1110"/>
          <w:jc w:val="center"/>
        </w:trPr>
        <w:tc>
          <w:tcPr>
            <w:tcW w:w="1006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69522B" w14:textId="77777777" w:rsidR="00BF38B9" w:rsidRDefault="00BF38B9" w:rsidP="005935A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6"/>
                <w:szCs w:val="36"/>
              </w:rPr>
              <w:t>新产品新技术新成果推介会申报企业信息表</w:t>
            </w:r>
          </w:p>
          <w:p w14:paraId="6981FED4" w14:textId="77777777" w:rsidR="00BF38B9" w:rsidRDefault="00BF38B9" w:rsidP="005935A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 （截止日期：2026年10月9日）</w:t>
            </w:r>
          </w:p>
          <w:p w14:paraId="3B1A0899" w14:textId="77777777" w:rsidR="00BF38B9" w:rsidRDefault="00BF38B9" w:rsidP="005935A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36"/>
                <w:szCs w:val="36"/>
              </w:rPr>
            </w:pPr>
          </w:p>
        </w:tc>
      </w:tr>
      <w:tr w:rsidR="00BF38B9" w14:paraId="36234D3E" w14:textId="77777777" w:rsidTr="005935A7">
        <w:trPr>
          <w:trHeight w:val="735"/>
          <w:jc w:val="center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739AB" w14:textId="77777777" w:rsidR="00BF38B9" w:rsidRDefault="00BF38B9" w:rsidP="00593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企业名称（章）</w:t>
            </w:r>
          </w:p>
        </w:tc>
        <w:tc>
          <w:tcPr>
            <w:tcW w:w="69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22C3CBF" w14:textId="77777777" w:rsidR="00BF38B9" w:rsidRDefault="00BF38B9" w:rsidP="00593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F38B9" w14:paraId="73C1E7E1" w14:textId="77777777" w:rsidTr="005935A7">
        <w:trPr>
          <w:trHeight w:val="720"/>
          <w:jc w:val="center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25E9" w14:textId="77777777" w:rsidR="00BF38B9" w:rsidRDefault="00BF38B9" w:rsidP="00593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新产品/新技术/新成果名称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5FBB7" w14:textId="77777777" w:rsidR="00BF38B9" w:rsidRDefault="00BF38B9" w:rsidP="005935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  <w:p w14:paraId="1AA66B6E" w14:textId="77777777" w:rsidR="00BF38B9" w:rsidRDefault="00BF38B9" w:rsidP="005935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14:paraId="7D742D87" w14:textId="77777777" w:rsidR="00BF38B9" w:rsidRDefault="00BF38B9" w:rsidP="005935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39AB0" w14:textId="77777777" w:rsidR="00BF38B9" w:rsidRDefault="00BF38B9" w:rsidP="00593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主讲人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23B83" w14:textId="77777777" w:rsidR="00BF38B9" w:rsidRDefault="00BF38B9" w:rsidP="005935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F38B9" w14:paraId="05804BEB" w14:textId="77777777" w:rsidTr="005935A7">
        <w:trPr>
          <w:trHeight w:val="540"/>
          <w:jc w:val="center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99407" w14:textId="77777777" w:rsidR="00BF38B9" w:rsidRDefault="00BF38B9" w:rsidP="00593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联系人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0C2F5" w14:textId="77777777" w:rsidR="00BF38B9" w:rsidRDefault="00BF38B9" w:rsidP="005935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8A418EF" w14:textId="77777777" w:rsidR="00BF38B9" w:rsidRDefault="00BF38B9" w:rsidP="00593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D39D4" w14:textId="77777777" w:rsidR="00BF38B9" w:rsidRDefault="00BF38B9" w:rsidP="005935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手机：</w:t>
            </w:r>
          </w:p>
        </w:tc>
      </w:tr>
      <w:tr w:rsidR="00BF38B9" w14:paraId="5240B6AB" w14:textId="77777777" w:rsidTr="005935A7">
        <w:trPr>
          <w:trHeight w:val="540"/>
          <w:jc w:val="center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D17F1" w14:textId="77777777" w:rsidR="00BF38B9" w:rsidRDefault="00BF38B9" w:rsidP="00593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C3A6A" w14:textId="77777777" w:rsidR="00BF38B9" w:rsidRDefault="00BF38B9" w:rsidP="005935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19C163" w14:textId="77777777" w:rsidR="00BF38B9" w:rsidRDefault="00BF38B9" w:rsidP="005935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CB460" w14:textId="77777777" w:rsidR="00BF38B9" w:rsidRDefault="00BF38B9" w:rsidP="005935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座机：</w:t>
            </w:r>
          </w:p>
        </w:tc>
      </w:tr>
      <w:tr w:rsidR="00BF38B9" w14:paraId="402C2296" w14:textId="77777777" w:rsidTr="005935A7">
        <w:trPr>
          <w:trHeight w:val="3259"/>
          <w:jc w:val="center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C9843" w14:textId="77777777" w:rsidR="00BF38B9" w:rsidRDefault="00BF38B9" w:rsidP="00593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新产品/新技术/新成果简述（不超过300字）</w:t>
            </w:r>
          </w:p>
        </w:tc>
        <w:tc>
          <w:tcPr>
            <w:tcW w:w="69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35A0985" w14:textId="77777777" w:rsidR="00BF38B9" w:rsidRDefault="00BF38B9" w:rsidP="005935A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                             </w:t>
            </w:r>
          </w:p>
        </w:tc>
      </w:tr>
      <w:tr w:rsidR="00BF38B9" w14:paraId="0CCE9134" w14:textId="77777777" w:rsidTr="005935A7">
        <w:trPr>
          <w:trHeight w:val="2381"/>
          <w:jc w:val="center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A436" w14:textId="77777777" w:rsidR="00BF38B9" w:rsidRDefault="00BF38B9" w:rsidP="00593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产品照片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3B603" w14:textId="77777777" w:rsidR="00BF38B9" w:rsidRDefault="00BF38B9" w:rsidP="005935A7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5772" w14:textId="77777777" w:rsidR="00BF38B9" w:rsidRDefault="00BF38B9" w:rsidP="00593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是否拥有专利</w:t>
            </w:r>
          </w:p>
          <w:p w14:paraId="1E499FC3" w14:textId="77777777" w:rsidR="00BF38B9" w:rsidRDefault="00BF38B9" w:rsidP="005935A7">
            <w:pPr>
              <w:widowControl/>
              <w:ind w:firstLineChars="200" w:firstLine="461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□有   </w:t>
            </w:r>
          </w:p>
          <w:p w14:paraId="0982AC2C" w14:textId="77777777" w:rsidR="00BF38B9" w:rsidRDefault="00BF38B9" w:rsidP="005935A7">
            <w:pPr>
              <w:widowControl/>
              <w:ind w:firstLineChars="200" w:firstLine="461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□没有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513CD87" w14:textId="77777777" w:rsidR="00BF38B9" w:rsidRDefault="00BF38B9" w:rsidP="005935A7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14:paraId="13C0A111" w14:textId="77777777" w:rsidR="00BF38B9" w:rsidRDefault="00BF38B9" w:rsidP="005935A7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14:paraId="5FEFC7BD" w14:textId="77777777" w:rsidR="00BF38B9" w:rsidRDefault="00BF38B9" w:rsidP="005935A7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如有请填写专利号：</w:t>
            </w:r>
          </w:p>
        </w:tc>
      </w:tr>
      <w:tr w:rsidR="00BF38B9" w14:paraId="12463B6B" w14:textId="77777777" w:rsidTr="005935A7">
        <w:trPr>
          <w:trHeight w:val="975"/>
          <w:jc w:val="center"/>
        </w:trPr>
        <w:tc>
          <w:tcPr>
            <w:tcW w:w="3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52ED0" w14:textId="77777777" w:rsidR="00BF38B9" w:rsidRDefault="00BF38B9" w:rsidP="00593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省市管理部门意见</w:t>
            </w:r>
          </w:p>
        </w:tc>
        <w:tc>
          <w:tcPr>
            <w:tcW w:w="69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B01C0DF" w14:textId="77777777" w:rsidR="00BF38B9" w:rsidRDefault="00BF38B9" w:rsidP="00593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　</w:t>
            </w:r>
          </w:p>
          <w:p w14:paraId="4D5106A6" w14:textId="77777777" w:rsidR="00BF38B9" w:rsidRDefault="00BF38B9" w:rsidP="00593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14:paraId="3878EDC4" w14:textId="77777777" w:rsidR="00BF38B9" w:rsidRDefault="00BF38B9" w:rsidP="005935A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BF38B9" w14:paraId="53E1A564" w14:textId="77777777" w:rsidTr="005935A7">
        <w:trPr>
          <w:trHeight w:val="715"/>
          <w:jc w:val="center"/>
        </w:trPr>
        <w:tc>
          <w:tcPr>
            <w:tcW w:w="1006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B6228BA" w14:textId="77777777" w:rsidR="00BF38B9" w:rsidRDefault="00BF38B9" w:rsidP="005935A7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</w:p>
          <w:p w14:paraId="6FC12B87" w14:textId="77777777" w:rsidR="00BF38B9" w:rsidRDefault="00BF38B9" w:rsidP="005935A7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注：此表请填好后盖章上报各省行业协会，各省行业协会审核后上报中国教育装备行业协会</w:t>
            </w:r>
          </w:p>
          <w:p w14:paraId="60AFD094" w14:textId="77777777" w:rsidR="00BF38B9" w:rsidRDefault="00BF38B9" w:rsidP="005935A7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BF38B9" w14:paraId="25232075" w14:textId="77777777" w:rsidTr="005935A7">
        <w:trPr>
          <w:trHeight w:val="20"/>
          <w:jc w:val="center"/>
        </w:trPr>
        <w:tc>
          <w:tcPr>
            <w:tcW w:w="1006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2CF30" w14:textId="77777777" w:rsidR="00BF38B9" w:rsidRDefault="00BF38B9" w:rsidP="005935A7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联系人：蒋海雯     联系电话：010-59893219     邮箱：jhw@ceeia.cn</w:t>
            </w:r>
          </w:p>
        </w:tc>
      </w:tr>
    </w:tbl>
    <w:p w14:paraId="6927C586" w14:textId="77777777" w:rsidR="001A52A9" w:rsidRPr="00BF38B9" w:rsidRDefault="001A52A9">
      <w:pPr>
        <w:rPr>
          <w:rFonts w:hint="eastAsia"/>
        </w:rPr>
      </w:pPr>
    </w:p>
    <w:sectPr w:rsidR="001A52A9" w:rsidRPr="00BF38B9" w:rsidSect="00BF38B9">
      <w:headerReference w:type="default" r:id="rId4"/>
      <w:footerReference w:type="default" r:id="rId5"/>
      <w:pgSz w:w="11906" w:h="16838"/>
      <w:pgMar w:top="1474" w:right="1191" w:bottom="1474" w:left="1191" w:header="851" w:footer="1191" w:gutter="0"/>
      <w:pgNumType w:start="1"/>
      <w:cols w:space="720"/>
      <w:docGrid w:type="linesAndChars" w:linePitch="350" w:charSpace="21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5FB51" w14:textId="76C11D67" w:rsidR="00000000" w:rsidRDefault="00BF38B9">
    <w:pPr>
      <w:pStyle w:val="a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FB3D22" wp14:editId="1D58E7C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22935" cy="230505"/>
              <wp:effectExtent l="0" t="0" r="0" b="0"/>
              <wp:wrapNone/>
              <wp:docPr id="1479384547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653A4A" w14:textId="77777777" w:rsidR="00000000" w:rsidRDefault="00000000">
                          <w:pPr>
                            <w:pStyle w:val="ae"/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FB3D22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9.05pt;height:18.1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odp0wEAAI4DAAAOAAAAZHJzL2Uyb0RvYy54bWysU8Fu2zAMvQ/YPwi6L3ZcpNiMOEXXIsOA&#10;bivQ9QNkWbaE2aJAKbGzrx8lx+nW3YZdBJqiHt97pLc309Czo0JvwFZ8vco5U1ZCY2xX8efv+3fv&#10;OfNB2Eb0YFXFT8rzm93bN9vRlaoADX2jkBGI9eXoKq5DcGWWeanVIPwKnLJ02QIOItAndlmDYiT0&#10;oc+KPL/ORsDGIUjlPWXv50u+S/htq2T41rZeBdZXnLiFdGI663hmu60oOxROG3mmIf6BxSCMpaYX&#10;qHsRBDug+QtqMBLBQxtWEoYM2tZIlTSQmnX+Ss2TFk4lLWSOdxeb/P+DlV+PT+4RWZg+wkQDTCK8&#10;ewD5wzMLd1rYTt0iwqiVaKjxOlqWjc6X56fRal/6CFKPX6ChIYtDgAQ0tThEV0gnI3QawOliupoC&#10;k5S8LooPVxvOJF0VV/km36QOolweO/Thk4KBxaDiSDNN4OL44EMkI8qlJPaysDd9n+ba2z8SVBgz&#10;iXzkOzMPUz1RdRRRQ3MiGQjzmtBaU6ABf3I20opU3NIOc9Z/tmRE3KYlwCWol0BYSQ8rHjibw7sw&#10;b93Boek04S5W35JZe5OEvHA4s6ShJ33nBY1b9ft3qnr5jXa/AAAA//8DAFBLAwQUAAYACAAAACEA&#10;A19MTdgAAAADAQAADwAAAGRycy9kb3ducmV2LnhtbEyPwU7DMBBE70j9B2srcaNOqVRCiFOhSly4&#10;UVAlbm68jSPsdWS7afL3LFzgstJoRjNv693knRgxpj6QgvWqAIHUBtNTp+Dj/eWuBJGyJqNdIFQw&#10;Y4Jds7ipdWXCld5wPOROcAmlSiuwOQ+VlKm16HVahQGJvXOIXmeWsZMm6iuXeyfvi2Irve6JF6we&#10;cG+x/TpcvIKH6RhwSLjHz/PYRtvPpXudlbpdTs9PIDJO+S8MP/iMDg0zncKFTBJOAT+Sfy97j+Ua&#10;xEnBZrsB2dTyP3vzDQAA//8DAFBLAQItABQABgAIAAAAIQC2gziS/gAAAOEBAAATAAAAAAAAAAAA&#10;AAAAAAAAAABbQ29udGVudF9UeXBlc10ueG1sUEsBAi0AFAAGAAgAAAAhADj9If/WAAAAlAEAAAsA&#10;AAAAAAAAAAAAAAAALwEAAF9yZWxzLy5yZWxzUEsBAi0AFAAGAAgAAAAhALU2h2nTAQAAjgMAAA4A&#10;AAAAAAAAAAAAAAAALgIAAGRycy9lMm9Eb2MueG1sUEsBAi0AFAAGAAgAAAAhAANfTE3YAAAAAwEA&#10;AA8AAAAAAAAAAAAAAAAALQQAAGRycy9kb3ducmV2LnhtbFBLBQYAAAAABAAEAPMAAAAyBQAAAAA=&#10;" filled="f" stroked="f">
              <v:textbox style="mso-fit-shape-to-text:t" inset="0,0,0,0">
                <w:txbxContent>
                  <w:p w14:paraId="20653A4A" w14:textId="77777777" w:rsidR="00000000" w:rsidRDefault="00000000">
                    <w:pPr>
                      <w:pStyle w:val="ae"/>
                      <w:rPr>
                        <w:rFonts w:ascii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47BB6" w14:textId="77777777" w:rsidR="00000000" w:rsidRDefault="00000000">
    <w:pPr>
      <w:pStyle w:val="af0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8B9"/>
    <w:rsid w:val="001A52A9"/>
    <w:rsid w:val="006B7480"/>
    <w:rsid w:val="00872A4D"/>
    <w:rsid w:val="00BF1339"/>
    <w:rsid w:val="00BF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1537D"/>
  <w15:chartTrackingRefBased/>
  <w15:docId w15:val="{3CACF308-BEDE-4E17-9359-19B59FA09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8B9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F38B9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8B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8B9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8B9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8B9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8B9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8B9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8B9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8B9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38B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F38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F38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F38B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F38B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F38B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F38B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F38B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F38B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F38B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BF38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38B9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BF38B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F38B9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BF38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F38B9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BF38B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F38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BF38B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F38B9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rsid w:val="00BF38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rsid w:val="00BF38B9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f0">
    <w:name w:val="header"/>
    <w:basedOn w:val="a"/>
    <w:link w:val="af1"/>
    <w:uiPriority w:val="99"/>
    <w:rsid w:val="00BF38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BF38B9"/>
    <w:rPr>
      <w:rFonts w:ascii="Times New Roman" w:eastAsia="宋体" w:hAnsi="Times New Roman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171</Characters>
  <Application>Microsoft Office Word</Application>
  <DocSecurity>0</DocSecurity>
  <Lines>12</Lines>
  <Paragraphs>12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 xj</dc:creator>
  <cp:keywords/>
  <dc:description/>
  <cp:lastModifiedBy>dong xj</cp:lastModifiedBy>
  <cp:revision>1</cp:revision>
  <dcterms:created xsi:type="dcterms:W3CDTF">2026-06-09T02:58:00Z</dcterms:created>
  <dcterms:modified xsi:type="dcterms:W3CDTF">2026-06-09T02:58:00Z</dcterms:modified>
</cp:coreProperties>
</file>